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>Сведения</w:t>
      </w:r>
    </w:p>
    <w:p w:rsidR="00D007F0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муниципальных служащих </w:t>
      </w:r>
      <w:r w:rsidR="00970587">
        <w:rPr>
          <w:sz w:val="18"/>
          <w:szCs w:val="18"/>
        </w:rPr>
        <w:t xml:space="preserve">сельской </w:t>
      </w:r>
      <w:r w:rsidRPr="00932775">
        <w:rPr>
          <w:sz w:val="18"/>
          <w:szCs w:val="18"/>
        </w:rPr>
        <w:t>администрации  муниципального образования  Шебалинск</w:t>
      </w:r>
      <w:r w:rsidR="00970587">
        <w:rPr>
          <w:sz w:val="18"/>
          <w:szCs w:val="18"/>
        </w:rPr>
        <w:t>ое сельское поселение</w:t>
      </w:r>
      <w:r w:rsidR="002E2ECF">
        <w:rPr>
          <w:sz w:val="18"/>
          <w:szCs w:val="18"/>
        </w:rPr>
        <w:t xml:space="preserve"> за период  с 01.01.2019 г. по 31.12.2019 год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932775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932775" w:rsidRDefault="00CB301F" w:rsidP="00215C26">
            <w:pPr>
              <w:ind w:right="-76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932775" w:rsidRDefault="00B00A98" w:rsidP="00215C26">
            <w:pPr>
              <w:ind w:left="-140" w:right="-117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Д</w:t>
            </w:r>
            <w:r w:rsidR="00CB301F" w:rsidRPr="00932775">
              <w:rPr>
                <w:sz w:val="18"/>
                <w:szCs w:val="18"/>
              </w:rPr>
              <w:t>олжность</w:t>
            </w:r>
            <w:r w:rsidRPr="00932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932775" w:rsidRDefault="00CB301F" w:rsidP="00D543D5">
            <w:pPr>
              <w:ind w:left="-99" w:right="-113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</w:t>
            </w:r>
            <w:r w:rsidR="00D543D5">
              <w:rPr>
                <w:sz w:val="18"/>
                <w:szCs w:val="18"/>
              </w:rPr>
              <w:t>19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Перечень </w:t>
            </w:r>
            <w:r w:rsidR="00CB301F" w:rsidRPr="00932775">
              <w:rPr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932775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932775" w:rsidRDefault="002217CB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932775" w:rsidRDefault="00B00A98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932775" w:rsidTr="00146D2D">
        <w:trPr>
          <w:trHeight w:val="375"/>
        </w:trPr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932775" w:rsidRDefault="00B00A98" w:rsidP="00F742A2">
            <w:pPr>
              <w:ind w:left="-103" w:right="-105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F742A2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932775" w:rsidRDefault="002E2ECF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45331,5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 w:rsidR="000E54D8">
              <w:rPr>
                <w:sz w:val="18"/>
                <w:szCs w:val="18"/>
              </w:rPr>
              <w:t>общая</w:t>
            </w:r>
            <w:proofErr w:type="gramEnd"/>
            <w:r w:rsidR="000E54D8">
              <w:rPr>
                <w:sz w:val="18"/>
                <w:szCs w:val="18"/>
              </w:rPr>
              <w:t xml:space="preserve"> долевая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932775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85"/>
        </w:trPr>
        <w:tc>
          <w:tcPr>
            <w:tcW w:w="1418" w:type="dxa"/>
            <w:vMerge/>
          </w:tcPr>
          <w:p w:rsidR="00146D2D" w:rsidRPr="000E54D8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 w:rsidR="00146D2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1/3</w:t>
            </w:r>
            <w:r w:rsidR="00146D2D"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Default="00146D2D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285"/>
        </w:trPr>
        <w:tc>
          <w:tcPr>
            <w:tcW w:w="1418" w:type="dxa"/>
            <w:vMerge w:val="restart"/>
          </w:tcPr>
          <w:p w:rsidR="006B141C" w:rsidRPr="000E54D8" w:rsidRDefault="006B1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1C" w:rsidRPr="000E54D8" w:rsidRDefault="006B1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338050,62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285"/>
        </w:trPr>
        <w:tc>
          <w:tcPr>
            <w:tcW w:w="1418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>
              <w:rPr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285"/>
        </w:trPr>
        <w:tc>
          <w:tcPr>
            <w:tcW w:w="1418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B50CA9" w:rsidRDefault="006B141C" w:rsidP="006B141C">
            <w:pPr>
              <w:rPr>
                <w:sz w:val="18"/>
                <w:szCs w:val="18"/>
              </w:rPr>
            </w:pPr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2E2ECF">
        <w:trPr>
          <w:trHeight w:val="371"/>
        </w:trPr>
        <w:tc>
          <w:tcPr>
            <w:tcW w:w="1418" w:type="dxa"/>
            <w:vMerge w:val="restart"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794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  <w:p w:rsidR="006B141C" w:rsidRDefault="006B141C" w:rsidP="006B141C"/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285"/>
        </w:trPr>
        <w:tc>
          <w:tcPr>
            <w:tcW w:w="1418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7947C3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484"/>
        </w:trPr>
        <w:tc>
          <w:tcPr>
            <w:tcW w:w="1418" w:type="dxa"/>
            <w:vMerge w:val="restart"/>
          </w:tcPr>
          <w:p w:rsidR="006B141C" w:rsidRPr="00932775" w:rsidRDefault="006B141C" w:rsidP="006B141C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Тайтаков</w:t>
            </w:r>
            <w:proofErr w:type="spellEnd"/>
            <w:r>
              <w:rPr>
                <w:sz w:val="18"/>
                <w:szCs w:val="18"/>
              </w:rPr>
              <w:t xml:space="preserve"> Ахмед Петрович</w:t>
            </w:r>
          </w:p>
        </w:tc>
        <w:tc>
          <w:tcPr>
            <w:tcW w:w="1701" w:type="dxa"/>
            <w:vMerge w:val="restart"/>
          </w:tcPr>
          <w:p w:rsidR="006B141C" w:rsidRDefault="006B141C" w:rsidP="00146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334246,38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146D2D">
        <w:trPr>
          <w:trHeight w:val="600"/>
        </w:trPr>
        <w:tc>
          <w:tcPr>
            <w:tcW w:w="1418" w:type="dxa"/>
            <w:vMerge/>
          </w:tcPr>
          <w:p w:rsidR="006B141C" w:rsidRDefault="006B141C" w:rsidP="006B141C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1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6B141C" w:rsidRPr="00932775" w:rsidRDefault="006B141C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41C" w:rsidRPr="00932775" w:rsidRDefault="006B141C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6B141C" w:rsidRPr="00932775" w:rsidTr="006B141C">
        <w:trPr>
          <w:trHeight w:val="659"/>
        </w:trPr>
        <w:tc>
          <w:tcPr>
            <w:tcW w:w="1418" w:type="dxa"/>
            <w:vMerge w:val="restart"/>
          </w:tcPr>
          <w:p w:rsidR="006B141C" w:rsidRPr="00932775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Pr="00932775" w:rsidRDefault="006B141C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932775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</w:tcPr>
          <w:p w:rsidR="006B141C" w:rsidRPr="00932775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</w:tcPr>
          <w:p w:rsidR="006B141C" w:rsidRPr="00932775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89" w:type="dxa"/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6B141C">
        <w:trPr>
          <w:trHeight w:val="659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Pr="00932775" w:rsidRDefault="006B141C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6B141C" w:rsidRPr="00932775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6B141C" w:rsidRPr="00932775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989" w:type="dxa"/>
          </w:tcPr>
          <w:p w:rsidR="006B141C" w:rsidRDefault="006B141C" w:rsidP="006B141C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D07B9A">
        <w:trPr>
          <w:trHeight w:val="1050"/>
        </w:trPr>
        <w:tc>
          <w:tcPr>
            <w:tcW w:w="1418" w:type="dxa"/>
            <w:vMerge w:val="restart"/>
          </w:tcPr>
          <w:p w:rsidR="006B141C" w:rsidRPr="00932775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Склюев</w:t>
            </w:r>
            <w:proofErr w:type="spellEnd"/>
            <w:r>
              <w:rPr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01" w:type="dxa"/>
            <w:vMerge w:val="restart"/>
          </w:tcPr>
          <w:p w:rsidR="006B141C" w:rsidRPr="00932775" w:rsidRDefault="006B141C" w:rsidP="00A0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сельской администрации муниципального образования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29961,53</w:t>
            </w: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Pr="00932775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6B141C" w:rsidRPr="00B50CA9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D07B9A">
        <w:trPr>
          <w:trHeight w:val="1140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A02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A0267F">
        <w:tc>
          <w:tcPr>
            <w:tcW w:w="1418" w:type="dxa"/>
            <w:vMerge w:val="restart"/>
          </w:tcPr>
          <w:p w:rsidR="006B141C" w:rsidRPr="00932775" w:rsidRDefault="006B141C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B141C" w:rsidRPr="00932775" w:rsidRDefault="006B141C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932775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760" w:type="dxa"/>
          </w:tcPr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(для ведения личного подсобного хозяйства) (безвозмездное пользование)</w:t>
            </w:r>
          </w:p>
        </w:tc>
        <w:tc>
          <w:tcPr>
            <w:tcW w:w="1078" w:type="dxa"/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</w:tcPr>
          <w:p w:rsidR="006B141C" w:rsidRPr="00EE41D1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141C" w:rsidRPr="0065030E" w:rsidRDefault="006B141C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65030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Cresta</w:t>
            </w:r>
            <w:proofErr w:type="spellEnd"/>
            <w:r w:rsidRPr="00650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A0267F">
        <w:tc>
          <w:tcPr>
            <w:tcW w:w="1418" w:type="dxa"/>
            <w:vMerge/>
          </w:tcPr>
          <w:p w:rsidR="006B141C" w:rsidRPr="00932775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Pr="00932775" w:rsidRDefault="006B141C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Pr="00932775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6B141C" w:rsidRDefault="006B141C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</w:tcPr>
          <w:p w:rsidR="006B141C" w:rsidRPr="00B50CA9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141C" w:rsidRPr="00932775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B82B5C" w:rsidRPr="00932775" w:rsidTr="00E561CA">
        <w:trPr>
          <w:trHeight w:val="780"/>
        </w:trPr>
        <w:tc>
          <w:tcPr>
            <w:tcW w:w="1418" w:type="dxa"/>
            <w:vMerge w:val="restart"/>
          </w:tcPr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Айграшева</w:t>
            </w:r>
            <w:proofErr w:type="spellEnd"/>
            <w:r>
              <w:rPr>
                <w:sz w:val="18"/>
                <w:szCs w:val="18"/>
              </w:rPr>
              <w:t xml:space="preserve"> Оксана Леонидовна</w:t>
            </w:r>
          </w:p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82B5C" w:rsidRPr="00932775" w:rsidRDefault="00B82B5C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 МО Шебалинское сельское поселение 2 разряда</w:t>
            </w:r>
          </w:p>
        </w:tc>
        <w:tc>
          <w:tcPr>
            <w:tcW w:w="1701" w:type="dxa"/>
            <w:vMerge w:val="restart"/>
          </w:tcPr>
          <w:p w:rsidR="00B82B5C" w:rsidRDefault="00B82B5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118532,68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82B5C" w:rsidRDefault="00B82B5C" w:rsidP="000D7DD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 (долевая собственность 1/3)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82B5C" w:rsidRDefault="00B82B5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82B5C" w:rsidRDefault="00B82B5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B5C" w:rsidRPr="00932775" w:rsidRDefault="00B82B5C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B5C" w:rsidRDefault="00B82B5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B82B5C" w:rsidRPr="00932775" w:rsidTr="00A4430F">
        <w:trPr>
          <w:trHeight w:val="975"/>
        </w:trPr>
        <w:tc>
          <w:tcPr>
            <w:tcW w:w="1418" w:type="dxa"/>
            <w:vMerge/>
          </w:tcPr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2B5C" w:rsidRDefault="00B82B5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2B5C" w:rsidRDefault="00B82B5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82B5C" w:rsidRDefault="00B82B5C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Pr="00932775" w:rsidRDefault="00B82B5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B82B5C" w:rsidRPr="00932775" w:rsidTr="00E561CA">
        <w:trPr>
          <w:trHeight w:val="97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82B5C" w:rsidRDefault="00B82B5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B5C" w:rsidRDefault="00B82B5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B5C" w:rsidRDefault="00B82B5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Pr="00932775" w:rsidRDefault="00B82B5C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B5C" w:rsidRDefault="00B82B5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8369BA">
        <w:trPr>
          <w:trHeight w:val="911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BF73B3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Pr="00932775" w:rsidRDefault="006B141C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211440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8369BA">
        <w:trPr>
          <w:trHeight w:val="1040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8369BA">
        <w:trPr>
          <w:trHeight w:val="1040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770CA1">
        <w:trPr>
          <w:trHeight w:val="393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2819C2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053E72">
        <w:trPr>
          <w:trHeight w:val="435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053E72">
        <w:trPr>
          <w:trHeight w:val="813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2819C2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6B141C" w:rsidRDefault="006B141C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8369BA">
        <w:trPr>
          <w:trHeight w:val="93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6B141C" w:rsidRDefault="006B141C" w:rsidP="00053E72">
            <w:pPr>
              <w:tabs>
                <w:tab w:val="left" w:pos="1456"/>
              </w:tabs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053E72">
        <w:trPr>
          <w:trHeight w:val="765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2819C2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  <w:p w:rsidR="006B141C" w:rsidRDefault="006B141C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6B141C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7E7E99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Валентина Сергеевна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3 разряда</w:t>
            </w:r>
          </w:p>
        </w:tc>
        <w:tc>
          <w:tcPr>
            <w:tcW w:w="1701" w:type="dxa"/>
            <w:vMerge w:val="restart"/>
          </w:tcPr>
          <w:p w:rsidR="006B141C" w:rsidRPr="00BF73B3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202159,33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6B141C">
        <w:trPr>
          <w:trHeight w:val="600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6B141C">
        <w:trPr>
          <w:trHeight w:val="484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F31AAB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265621,66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F31A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ССАНГ ЙОНГ</w:t>
            </w:r>
            <w:r w:rsidRPr="0065030E">
              <w:rPr>
                <w:sz w:val="18"/>
                <w:szCs w:val="18"/>
              </w:rPr>
              <w:t xml:space="preserve"> 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Istana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Pr="00F31AAB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  <w:p w:rsidR="006B141C" w:rsidRPr="00F31AAB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F31AAB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Яныканова</w:t>
            </w:r>
            <w:proofErr w:type="spellEnd"/>
            <w:r>
              <w:rPr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6B141C" w:rsidRDefault="006B141C" w:rsidP="00794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3-го разряда</w:t>
            </w:r>
          </w:p>
        </w:tc>
        <w:tc>
          <w:tcPr>
            <w:tcW w:w="1701" w:type="dxa"/>
            <w:vMerge w:val="restart"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6B141C" w:rsidRPr="007947C3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214910,86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Pr="0029622D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534AD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Carina</w:t>
            </w:r>
            <w:r w:rsidRPr="00534A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534ADA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63000,00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D958A8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D958A8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141C" w:rsidRPr="00D958A8" w:rsidRDefault="006B141C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6B141C" w:rsidRPr="00932775" w:rsidTr="00F31AAB">
        <w:trPr>
          <w:trHeight w:val="538"/>
        </w:trPr>
        <w:tc>
          <w:tcPr>
            <w:tcW w:w="1418" w:type="dxa"/>
            <w:vMerge/>
          </w:tcPr>
          <w:p w:rsidR="006B141C" w:rsidRDefault="006B141C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141C" w:rsidRDefault="006B141C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6B141C" w:rsidRDefault="006B141C" w:rsidP="006B141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6B1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41C" w:rsidRDefault="006B141C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</w:p>
    <w:sectPr w:rsidR="00CB301F" w:rsidRPr="00932775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01F"/>
    <w:rsid w:val="00001400"/>
    <w:rsid w:val="0000356D"/>
    <w:rsid w:val="0000539E"/>
    <w:rsid w:val="000077CB"/>
    <w:rsid w:val="000129A8"/>
    <w:rsid w:val="00021949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4EF5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3D3C"/>
    <w:rsid w:val="002C1931"/>
    <w:rsid w:val="002C3836"/>
    <w:rsid w:val="002D0C01"/>
    <w:rsid w:val="002D7213"/>
    <w:rsid w:val="002E1DE9"/>
    <w:rsid w:val="002E2ECF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4BD0"/>
    <w:rsid w:val="00486171"/>
    <w:rsid w:val="0049769B"/>
    <w:rsid w:val="004A2720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433B"/>
    <w:rsid w:val="00534ADA"/>
    <w:rsid w:val="00535255"/>
    <w:rsid w:val="0054099E"/>
    <w:rsid w:val="00543023"/>
    <w:rsid w:val="00543D6D"/>
    <w:rsid w:val="0055292A"/>
    <w:rsid w:val="00555EBB"/>
    <w:rsid w:val="00556C6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B141C"/>
    <w:rsid w:val="006C10B9"/>
    <w:rsid w:val="006C16C6"/>
    <w:rsid w:val="006C2518"/>
    <w:rsid w:val="006C377A"/>
    <w:rsid w:val="006D1C37"/>
    <w:rsid w:val="00703D79"/>
    <w:rsid w:val="00703EE3"/>
    <w:rsid w:val="0070791A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84882"/>
    <w:rsid w:val="00786789"/>
    <w:rsid w:val="007947C3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185B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27A7"/>
    <w:rsid w:val="00B65299"/>
    <w:rsid w:val="00B7302E"/>
    <w:rsid w:val="00B73A6E"/>
    <w:rsid w:val="00B761B7"/>
    <w:rsid w:val="00B82B5C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56C9"/>
    <w:rsid w:val="00C96208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543D5"/>
    <w:rsid w:val="00D63E96"/>
    <w:rsid w:val="00D7058F"/>
    <w:rsid w:val="00D74DE0"/>
    <w:rsid w:val="00D74FBF"/>
    <w:rsid w:val="00D750DD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C75"/>
    <w:rsid w:val="00E07DB5"/>
    <w:rsid w:val="00E07FC0"/>
    <w:rsid w:val="00E149DF"/>
    <w:rsid w:val="00E16879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71F6B"/>
    <w:rsid w:val="00E76C3D"/>
    <w:rsid w:val="00E81661"/>
    <w:rsid w:val="00E83348"/>
    <w:rsid w:val="00E85878"/>
    <w:rsid w:val="00E870C5"/>
    <w:rsid w:val="00E87824"/>
    <w:rsid w:val="00E92824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20912"/>
    <w:rsid w:val="00F31AAB"/>
    <w:rsid w:val="00F34BAE"/>
    <w:rsid w:val="00F35688"/>
    <w:rsid w:val="00F369D2"/>
    <w:rsid w:val="00F4152D"/>
    <w:rsid w:val="00F45AFF"/>
    <w:rsid w:val="00F55453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A093C"/>
    <w:rsid w:val="00FA260B"/>
    <w:rsid w:val="00FA3F46"/>
    <w:rsid w:val="00FB09E2"/>
    <w:rsid w:val="00FB4AF1"/>
    <w:rsid w:val="00FB59F3"/>
    <w:rsid w:val="00FC6A67"/>
    <w:rsid w:val="00FC6CF6"/>
    <w:rsid w:val="00FD06C1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18CF-A58B-4010-92C3-745B8438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4</cp:revision>
  <cp:lastPrinted>2015-05-14T10:45:00Z</cp:lastPrinted>
  <dcterms:created xsi:type="dcterms:W3CDTF">2020-03-17T07:45:00Z</dcterms:created>
  <dcterms:modified xsi:type="dcterms:W3CDTF">2021-05-19T07:23:00Z</dcterms:modified>
</cp:coreProperties>
</file>